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7936F" w14:textId="2BDBB6BD" w:rsidR="00F27CC7" w:rsidRDefault="00F27CC7" w:rsidP="00F27C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OPĆINA LEGRAD</w:t>
      </w:r>
    </w:p>
    <w:p w14:paraId="4B5888E4" w14:textId="154401D9" w:rsidR="00314001" w:rsidRPr="00F27CC7" w:rsidRDefault="00F27CC7" w:rsidP="00F27C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CC7">
        <w:rPr>
          <w:rFonts w:ascii="Times New Roman" w:hAnsi="Times New Roman" w:cs="Times New Roman"/>
          <w:b/>
          <w:bCs/>
          <w:sz w:val="24"/>
          <w:szCs w:val="24"/>
        </w:rPr>
        <w:t>TEST VOŽNJA JAVNOG PRIJEVOZA</w:t>
      </w:r>
    </w:p>
    <w:p w14:paraId="4ED093D1" w14:textId="128D06A5" w:rsidR="00F27CC7" w:rsidRPr="00F27CC7" w:rsidRDefault="0096197F" w:rsidP="00F27C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RUJAN</w:t>
      </w:r>
      <w:r w:rsidR="00F27CC7"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 2026.</w:t>
      </w:r>
    </w:p>
    <w:p w14:paraId="2D2128DF" w14:textId="0D01CABF" w:rsidR="00F27CC7" w:rsidRPr="00F27CC7" w:rsidRDefault="00F27CC7" w:rsidP="00F27C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PETAK, </w:t>
      </w:r>
      <w:r w:rsidR="009619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r w:rsidR="0096197F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r w:rsidR="0096197F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., i </w:t>
      </w:r>
      <w:r w:rsidR="0096197F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6197F">
        <w:rPr>
          <w:rFonts w:ascii="Times New Roman" w:hAnsi="Times New Roman" w:cs="Times New Roman"/>
          <w:b/>
          <w:bCs/>
          <w:sz w:val="24"/>
          <w:szCs w:val="24"/>
        </w:rPr>
        <w:t>RUJAN</w:t>
      </w:r>
    </w:p>
    <w:p w14:paraId="7C915B1A" w14:textId="49349198" w:rsidR="00F27CC7" w:rsidRPr="00F27CC7" w:rsidRDefault="00F27CC7" w:rsidP="00F27C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CC7">
        <w:rPr>
          <w:rFonts w:ascii="Times New Roman" w:hAnsi="Times New Roman" w:cs="Times New Roman"/>
          <w:b/>
          <w:bCs/>
          <w:sz w:val="24"/>
          <w:szCs w:val="24"/>
        </w:rPr>
        <w:t>AUTOBUSNA STAJALIŠTA</w:t>
      </w:r>
    </w:p>
    <w:p w14:paraId="55BDEB7D" w14:textId="77777777" w:rsidR="00F27CC7" w:rsidRDefault="00F27CC7" w:rsidP="00F27CC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F27CC7" w14:paraId="1E8F675A" w14:textId="77777777" w:rsidTr="00F27CC7">
        <w:tc>
          <w:tcPr>
            <w:tcW w:w="2830" w:type="dxa"/>
          </w:tcPr>
          <w:p w14:paraId="10C1AC88" w14:textId="273C393D" w:rsidR="00F27CC7" w:rsidRPr="00F27CC7" w:rsidRDefault="00F27CC7" w:rsidP="00F27C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STANICA</w:t>
            </w:r>
          </w:p>
        </w:tc>
        <w:tc>
          <w:tcPr>
            <w:tcW w:w="1700" w:type="dxa"/>
          </w:tcPr>
          <w:p w14:paraId="71049F6A" w14:textId="172319A3" w:rsidR="00F27CC7" w:rsidRPr="00F27CC7" w:rsidRDefault="00F27CC7" w:rsidP="00F27C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PRVA VOŽNJA</w:t>
            </w:r>
          </w:p>
        </w:tc>
        <w:tc>
          <w:tcPr>
            <w:tcW w:w="2266" w:type="dxa"/>
          </w:tcPr>
          <w:p w14:paraId="5964A6AF" w14:textId="05DF4E68" w:rsidR="00F27CC7" w:rsidRPr="00F27CC7" w:rsidRDefault="00F27CC7" w:rsidP="00F27C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DRUGA VOŽNJA</w:t>
            </w:r>
          </w:p>
        </w:tc>
        <w:tc>
          <w:tcPr>
            <w:tcW w:w="2266" w:type="dxa"/>
          </w:tcPr>
          <w:p w14:paraId="055B671D" w14:textId="167D09D4" w:rsidR="00F27CC7" w:rsidRPr="00F27CC7" w:rsidRDefault="00F27CC7" w:rsidP="00F27C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TREĆA VOŽNJA</w:t>
            </w:r>
          </w:p>
        </w:tc>
      </w:tr>
      <w:tr w:rsidR="00F27CC7" w14:paraId="0F20B757" w14:textId="77777777" w:rsidTr="00F27CC7">
        <w:tc>
          <w:tcPr>
            <w:tcW w:w="2830" w:type="dxa"/>
          </w:tcPr>
          <w:p w14:paraId="7E7CBACA" w14:textId="4A26FDBD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LEGRAD PARK</w:t>
            </w:r>
          </w:p>
        </w:tc>
        <w:tc>
          <w:tcPr>
            <w:tcW w:w="1700" w:type="dxa"/>
          </w:tcPr>
          <w:p w14:paraId="1216C215" w14:textId="768BB2E0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2266" w:type="dxa"/>
          </w:tcPr>
          <w:p w14:paraId="0E206C49" w14:textId="6472D30E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66" w:type="dxa"/>
          </w:tcPr>
          <w:p w14:paraId="0CE6D908" w14:textId="6EE8C319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F27CC7" w14:paraId="4F95B3AC" w14:textId="77777777" w:rsidTr="00F27CC7">
        <w:tc>
          <w:tcPr>
            <w:tcW w:w="2830" w:type="dxa"/>
          </w:tcPr>
          <w:p w14:paraId="75263741" w14:textId="20F23636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LEGRAD ŽIDOVAROŠ</w:t>
            </w:r>
          </w:p>
        </w:tc>
        <w:tc>
          <w:tcPr>
            <w:tcW w:w="1700" w:type="dxa"/>
          </w:tcPr>
          <w:p w14:paraId="5622B0B9" w14:textId="79F4640E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  <w:tc>
          <w:tcPr>
            <w:tcW w:w="2266" w:type="dxa"/>
          </w:tcPr>
          <w:p w14:paraId="0BE289A5" w14:textId="1A4F2186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10:04</w:t>
            </w:r>
          </w:p>
        </w:tc>
        <w:tc>
          <w:tcPr>
            <w:tcW w:w="2266" w:type="dxa"/>
          </w:tcPr>
          <w:p w14:paraId="0CC729A7" w14:textId="284C7905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12:04</w:t>
            </w:r>
          </w:p>
        </w:tc>
      </w:tr>
      <w:tr w:rsidR="00F27CC7" w14:paraId="7959129F" w14:textId="77777777" w:rsidTr="00F27CC7">
        <w:tc>
          <w:tcPr>
            <w:tcW w:w="2830" w:type="dxa"/>
          </w:tcPr>
          <w:p w14:paraId="3D1ABCAE" w14:textId="775DE058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VELIKI OTOK DONJI KRAJ</w:t>
            </w:r>
          </w:p>
        </w:tc>
        <w:tc>
          <w:tcPr>
            <w:tcW w:w="1700" w:type="dxa"/>
          </w:tcPr>
          <w:p w14:paraId="45C527F7" w14:textId="6B4C1776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8:09</w:t>
            </w:r>
          </w:p>
        </w:tc>
        <w:tc>
          <w:tcPr>
            <w:tcW w:w="2266" w:type="dxa"/>
          </w:tcPr>
          <w:p w14:paraId="379B16E2" w14:textId="68D87991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10:09</w:t>
            </w:r>
          </w:p>
        </w:tc>
        <w:tc>
          <w:tcPr>
            <w:tcW w:w="2266" w:type="dxa"/>
          </w:tcPr>
          <w:p w14:paraId="53C9A202" w14:textId="713CF83E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12:09</w:t>
            </w:r>
          </w:p>
        </w:tc>
      </w:tr>
      <w:tr w:rsidR="00F27CC7" w14:paraId="704B43E5" w14:textId="77777777" w:rsidTr="00F27CC7">
        <w:tc>
          <w:tcPr>
            <w:tcW w:w="2830" w:type="dxa"/>
          </w:tcPr>
          <w:p w14:paraId="692C4D2E" w14:textId="2C9DB5D4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VELIKI OTOK GORNJI KRAJ</w:t>
            </w:r>
          </w:p>
        </w:tc>
        <w:tc>
          <w:tcPr>
            <w:tcW w:w="1700" w:type="dxa"/>
          </w:tcPr>
          <w:p w14:paraId="6399BB72" w14:textId="37B8CC9B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8:12</w:t>
            </w:r>
          </w:p>
        </w:tc>
        <w:tc>
          <w:tcPr>
            <w:tcW w:w="2266" w:type="dxa"/>
          </w:tcPr>
          <w:p w14:paraId="1BB8E72C" w14:textId="784B65D9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10:12</w:t>
            </w:r>
          </w:p>
        </w:tc>
        <w:tc>
          <w:tcPr>
            <w:tcW w:w="2266" w:type="dxa"/>
          </w:tcPr>
          <w:p w14:paraId="1F8945E6" w14:textId="7BD8D4C9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12:12</w:t>
            </w:r>
          </w:p>
        </w:tc>
      </w:tr>
      <w:tr w:rsidR="00F27CC7" w14:paraId="1DC629CB" w14:textId="77777777" w:rsidTr="00F27CC7">
        <w:tc>
          <w:tcPr>
            <w:tcW w:w="2830" w:type="dxa"/>
          </w:tcPr>
          <w:p w14:paraId="1278A301" w14:textId="1C8BDB5E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SELNICA PODRAVSKA</w:t>
            </w:r>
          </w:p>
        </w:tc>
        <w:tc>
          <w:tcPr>
            <w:tcW w:w="1700" w:type="dxa"/>
          </w:tcPr>
          <w:p w14:paraId="391205C0" w14:textId="4C945C2C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8:16</w:t>
            </w:r>
          </w:p>
        </w:tc>
        <w:tc>
          <w:tcPr>
            <w:tcW w:w="2266" w:type="dxa"/>
          </w:tcPr>
          <w:p w14:paraId="03736CEC" w14:textId="5587D5C3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10:16</w:t>
            </w:r>
          </w:p>
        </w:tc>
        <w:tc>
          <w:tcPr>
            <w:tcW w:w="2266" w:type="dxa"/>
          </w:tcPr>
          <w:p w14:paraId="7E2648DC" w14:textId="2EF5600B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12:16</w:t>
            </w:r>
          </w:p>
        </w:tc>
      </w:tr>
      <w:tr w:rsidR="00F27CC7" w14:paraId="5EA6E98F" w14:textId="77777777" w:rsidTr="00F27CC7">
        <w:tc>
          <w:tcPr>
            <w:tcW w:w="2830" w:type="dxa"/>
          </w:tcPr>
          <w:p w14:paraId="563E0C9D" w14:textId="4613B185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KUTNJAK</w:t>
            </w:r>
          </w:p>
        </w:tc>
        <w:tc>
          <w:tcPr>
            <w:tcW w:w="1700" w:type="dxa"/>
          </w:tcPr>
          <w:p w14:paraId="2576C1E5" w14:textId="53213E8F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8:21</w:t>
            </w:r>
          </w:p>
        </w:tc>
        <w:tc>
          <w:tcPr>
            <w:tcW w:w="2266" w:type="dxa"/>
          </w:tcPr>
          <w:p w14:paraId="57F94662" w14:textId="0475000F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10:21</w:t>
            </w:r>
          </w:p>
        </w:tc>
        <w:tc>
          <w:tcPr>
            <w:tcW w:w="2266" w:type="dxa"/>
          </w:tcPr>
          <w:p w14:paraId="110DEF6D" w14:textId="7F8ADC80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12:21</w:t>
            </w:r>
          </w:p>
        </w:tc>
      </w:tr>
      <w:tr w:rsidR="00F27CC7" w14:paraId="5744B1C1" w14:textId="77777777" w:rsidTr="00F27CC7">
        <w:tc>
          <w:tcPr>
            <w:tcW w:w="2830" w:type="dxa"/>
          </w:tcPr>
          <w:p w14:paraId="445AFF4C" w14:textId="540BE7A6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ZABLATJE</w:t>
            </w:r>
          </w:p>
        </w:tc>
        <w:tc>
          <w:tcPr>
            <w:tcW w:w="1700" w:type="dxa"/>
          </w:tcPr>
          <w:p w14:paraId="7200D31C" w14:textId="0ABABE08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8:27</w:t>
            </w:r>
          </w:p>
        </w:tc>
        <w:tc>
          <w:tcPr>
            <w:tcW w:w="2266" w:type="dxa"/>
          </w:tcPr>
          <w:p w14:paraId="24AFC479" w14:textId="15288103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10:27</w:t>
            </w:r>
          </w:p>
        </w:tc>
        <w:tc>
          <w:tcPr>
            <w:tcW w:w="2266" w:type="dxa"/>
          </w:tcPr>
          <w:p w14:paraId="06110DA2" w14:textId="7288ECCC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12:27</w:t>
            </w:r>
          </w:p>
        </w:tc>
      </w:tr>
      <w:tr w:rsidR="00F27CC7" w14:paraId="07D878DD" w14:textId="77777777" w:rsidTr="00F27CC7">
        <w:tc>
          <w:tcPr>
            <w:tcW w:w="2830" w:type="dxa"/>
          </w:tcPr>
          <w:p w14:paraId="324DF5B1" w14:textId="7C5BB63C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MALI OTOK</w:t>
            </w:r>
          </w:p>
        </w:tc>
        <w:tc>
          <w:tcPr>
            <w:tcW w:w="1700" w:type="dxa"/>
          </w:tcPr>
          <w:p w14:paraId="73D74676" w14:textId="7C38E8F5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2266" w:type="dxa"/>
          </w:tcPr>
          <w:p w14:paraId="24B721CB" w14:textId="13C11585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266" w:type="dxa"/>
          </w:tcPr>
          <w:p w14:paraId="20982537" w14:textId="67266B72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27CC7" w14:paraId="7EBAB1F3" w14:textId="77777777" w:rsidTr="00F27CC7">
        <w:tc>
          <w:tcPr>
            <w:tcW w:w="2830" w:type="dxa"/>
          </w:tcPr>
          <w:p w14:paraId="38F32C59" w14:textId="5726AD00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AMBULANTA</w:t>
            </w:r>
          </w:p>
        </w:tc>
        <w:tc>
          <w:tcPr>
            <w:tcW w:w="1700" w:type="dxa"/>
          </w:tcPr>
          <w:p w14:paraId="63F923DA" w14:textId="51605810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8:37</w:t>
            </w:r>
          </w:p>
        </w:tc>
        <w:tc>
          <w:tcPr>
            <w:tcW w:w="2266" w:type="dxa"/>
          </w:tcPr>
          <w:p w14:paraId="67E15402" w14:textId="7FC56965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10:37</w:t>
            </w:r>
          </w:p>
        </w:tc>
        <w:tc>
          <w:tcPr>
            <w:tcW w:w="2266" w:type="dxa"/>
          </w:tcPr>
          <w:p w14:paraId="4A60CD8F" w14:textId="537238AA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12:37</w:t>
            </w:r>
          </w:p>
        </w:tc>
      </w:tr>
      <w:tr w:rsidR="00F27CC7" w14:paraId="0FF4412E" w14:textId="77777777" w:rsidTr="00F27CC7">
        <w:tc>
          <w:tcPr>
            <w:tcW w:w="2830" w:type="dxa"/>
          </w:tcPr>
          <w:p w14:paraId="2A09088A" w14:textId="6DF4B563" w:rsidR="00F27CC7" w:rsidRPr="00F27CC7" w:rsidRDefault="00F27CC7" w:rsidP="00F27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LEGRAD PARK</w:t>
            </w:r>
          </w:p>
        </w:tc>
        <w:tc>
          <w:tcPr>
            <w:tcW w:w="1700" w:type="dxa"/>
          </w:tcPr>
          <w:p w14:paraId="37995D64" w14:textId="4023014B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8:40</w:t>
            </w:r>
          </w:p>
        </w:tc>
        <w:tc>
          <w:tcPr>
            <w:tcW w:w="2266" w:type="dxa"/>
          </w:tcPr>
          <w:p w14:paraId="11A09534" w14:textId="2B6DAE19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2266" w:type="dxa"/>
          </w:tcPr>
          <w:p w14:paraId="5888B77E" w14:textId="19F63460" w:rsidR="00F27CC7" w:rsidRDefault="00F27CC7" w:rsidP="00F27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</w:t>
            </w:r>
          </w:p>
        </w:tc>
      </w:tr>
    </w:tbl>
    <w:p w14:paraId="075D7DFB" w14:textId="77777777" w:rsidR="00F27CC7" w:rsidRDefault="00F27CC7" w:rsidP="00F27CC7">
      <w:pPr>
        <w:rPr>
          <w:rFonts w:ascii="Times New Roman" w:hAnsi="Times New Roman" w:cs="Times New Roman"/>
          <w:sz w:val="24"/>
          <w:szCs w:val="24"/>
        </w:rPr>
      </w:pPr>
    </w:p>
    <w:p w14:paraId="6760C9A9" w14:textId="77777777" w:rsidR="003101A9" w:rsidRDefault="003101A9" w:rsidP="003101A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4CB631" w14:textId="77777777" w:rsidR="003101A9" w:rsidRDefault="003101A9" w:rsidP="003101A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8D835A" w14:textId="07253AC8" w:rsidR="00F27CC7" w:rsidRDefault="003101A9" w:rsidP="003101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JEDINSTVENI UPRAVNI ODJEL </w:t>
      </w:r>
    </w:p>
    <w:p w14:paraId="57B4D06D" w14:textId="1F57AC3F" w:rsidR="003101A9" w:rsidRDefault="003101A9" w:rsidP="003101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OPĆINE LEGRAD</w:t>
      </w:r>
    </w:p>
    <w:p w14:paraId="1A05E385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1C0A2A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9D7126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B373E4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A49984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22F22E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00C1E1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1C367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E06EAA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0153F7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96C950" w14:textId="77777777" w:rsidR="0096197F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0C84F0" w14:textId="77777777" w:rsidR="0096197F" w:rsidRDefault="0096197F" w:rsidP="009619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OPĆINA LEGRAD</w:t>
      </w:r>
    </w:p>
    <w:p w14:paraId="4C54AF39" w14:textId="77777777" w:rsidR="0096197F" w:rsidRPr="00F27CC7" w:rsidRDefault="0096197F" w:rsidP="009619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CC7">
        <w:rPr>
          <w:rFonts w:ascii="Times New Roman" w:hAnsi="Times New Roman" w:cs="Times New Roman"/>
          <w:b/>
          <w:bCs/>
          <w:sz w:val="24"/>
          <w:szCs w:val="24"/>
        </w:rPr>
        <w:t>TEST VOŽNJA JAVNOG PRIJEVOZA</w:t>
      </w:r>
    </w:p>
    <w:p w14:paraId="67D2F4D9" w14:textId="19C35EC9" w:rsidR="0096197F" w:rsidRPr="00F27CC7" w:rsidRDefault="0096197F" w:rsidP="009619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RUJAN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 2026.</w:t>
      </w:r>
    </w:p>
    <w:p w14:paraId="23080C30" w14:textId="2FC026DD" w:rsidR="0096197F" w:rsidRPr="00F27CC7" w:rsidRDefault="0096197F" w:rsidP="009619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SRIJEDA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F27C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I 30. RUJAN</w:t>
      </w:r>
    </w:p>
    <w:p w14:paraId="06C861BC" w14:textId="77777777" w:rsidR="0096197F" w:rsidRPr="00F27CC7" w:rsidRDefault="0096197F" w:rsidP="009619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CC7">
        <w:rPr>
          <w:rFonts w:ascii="Times New Roman" w:hAnsi="Times New Roman" w:cs="Times New Roman"/>
          <w:b/>
          <w:bCs/>
          <w:sz w:val="24"/>
          <w:szCs w:val="24"/>
        </w:rPr>
        <w:t>AUTOBUSNA STAJALIŠTA</w:t>
      </w:r>
    </w:p>
    <w:p w14:paraId="505A2A09" w14:textId="77777777" w:rsidR="0096197F" w:rsidRDefault="0096197F" w:rsidP="00961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</w:tblGrid>
      <w:tr w:rsidR="00EF1F7E" w14:paraId="513242C0" w14:textId="77777777" w:rsidTr="00486058">
        <w:tc>
          <w:tcPr>
            <w:tcW w:w="2830" w:type="dxa"/>
          </w:tcPr>
          <w:p w14:paraId="2E0B72B6" w14:textId="77777777" w:rsidR="00EF1F7E" w:rsidRPr="00F27CC7" w:rsidRDefault="00EF1F7E" w:rsidP="004860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STANICA</w:t>
            </w:r>
          </w:p>
        </w:tc>
        <w:tc>
          <w:tcPr>
            <w:tcW w:w="1700" w:type="dxa"/>
          </w:tcPr>
          <w:p w14:paraId="083C88FC" w14:textId="77777777" w:rsidR="00EF1F7E" w:rsidRPr="00F27CC7" w:rsidRDefault="00EF1F7E" w:rsidP="004860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PRVA VOŽNJA</w:t>
            </w:r>
          </w:p>
        </w:tc>
        <w:tc>
          <w:tcPr>
            <w:tcW w:w="2266" w:type="dxa"/>
          </w:tcPr>
          <w:p w14:paraId="155FEF5C" w14:textId="3BFC2976" w:rsidR="00EF1F7E" w:rsidRPr="00F27CC7" w:rsidRDefault="00EF1F7E" w:rsidP="004860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DRUGA VOŽNJA</w:t>
            </w:r>
          </w:p>
        </w:tc>
      </w:tr>
      <w:tr w:rsidR="00EF1F7E" w14:paraId="14F99423" w14:textId="77777777" w:rsidTr="00486058">
        <w:tc>
          <w:tcPr>
            <w:tcW w:w="2830" w:type="dxa"/>
          </w:tcPr>
          <w:p w14:paraId="103792EC" w14:textId="77777777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LEGRAD PARK</w:t>
            </w:r>
          </w:p>
        </w:tc>
        <w:tc>
          <w:tcPr>
            <w:tcW w:w="1700" w:type="dxa"/>
          </w:tcPr>
          <w:p w14:paraId="3F0C330A" w14:textId="77777777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2266" w:type="dxa"/>
          </w:tcPr>
          <w:p w14:paraId="520ECF2A" w14:textId="3FDBB7C9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</w:tr>
      <w:tr w:rsidR="00EF1F7E" w14:paraId="0EC8E519" w14:textId="77777777" w:rsidTr="00486058">
        <w:tc>
          <w:tcPr>
            <w:tcW w:w="2830" w:type="dxa"/>
          </w:tcPr>
          <w:p w14:paraId="45B4C720" w14:textId="77777777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LEGRAD ŽIDOVAROŠ</w:t>
            </w:r>
          </w:p>
        </w:tc>
        <w:tc>
          <w:tcPr>
            <w:tcW w:w="1700" w:type="dxa"/>
          </w:tcPr>
          <w:p w14:paraId="4347EA3F" w14:textId="77777777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  <w:tc>
          <w:tcPr>
            <w:tcW w:w="2266" w:type="dxa"/>
          </w:tcPr>
          <w:p w14:paraId="38F241A3" w14:textId="5727F693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11:04</w:t>
            </w:r>
          </w:p>
        </w:tc>
      </w:tr>
      <w:tr w:rsidR="00EF1F7E" w14:paraId="0D6DE60C" w14:textId="77777777" w:rsidTr="00486058">
        <w:tc>
          <w:tcPr>
            <w:tcW w:w="2830" w:type="dxa"/>
          </w:tcPr>
          <w:p w14:paraId="4C09AD39" w14:textId="77777777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VELIKI OTOK DONJI KRAJ</w:t>
            </w:r>
          </w:p>
        </w:tc>
        <w:tc>
          <w:tcPr>
            <w:tcW w:w="1700" w:type="dxa"/>
          </w:tcPr>
          <w:p w14:paraId="2A4745F1" w14:textId="77777777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8:09</w:t>
            </w:r>
          </w:p>
        </w:tc>
        <w:tc>
          <w:tcPr>
            <w:tcW w:w="2266" w:type="dxa"/>
          </w:tcPr>
          <w:p w14:paraId="0B52E70D" w14:textId="4DDB3A6E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F1F7E" w14:paraId="231722D4" w14:textId="77777777" w:rsidTr="00486058">
        <w:tc>
          <w:tcPr>
            <w:tcW w:w="2830" w:type="dxa"/>
          </w:tcPr>
          <w:p w14:paraId="4C1F1B52" w14:textId="77777777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VELIKI OTOK GORNJI KRAJ</w:t>
            </w:r>
          </w:p>
        </w:tc>
        <w:tc>
          <w:tcPr>
            <w:tcW w:w="1700" w:type="dxa"/>
          </w:tcPr>
          <w:p w14:paraId="60680522" w14:textId="77777777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8:12</w:t>
            </w:r>
          </w:p>
        </w:tc>
        <w:tc>
          <w:tcPr>
            <w:tcW w:w="2266" w:type="dxa"/>
          </w:tcPr>
          <w:p w14:paraId="1199DC38" w14:textId="0E9DC995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:12</w:t>
            </w:r>
          </w:p>
        </w:tc>
      </w:tr>
      <w:tr w:rsidR="00EF1F7E" w14:paraId="1EBCEBBF" w14:textId="77777777" w:rsidTr="00486058">
        <w:tc>
          <w:tcPr>
            <w:tcW w:w="2830" w:type="dxa"/>
          </w:tcPr>
          <w:p w14:paraId="499FF748" w14:textId="77777777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SELNICA PODRAVSKA</w:t>
            </w:r>
          </w:p>
        </w:tc>
        <w:tc>
          <w:tcPr>
            <w:tcW w:w="1700" w:type="dxa"/>
          </w:tcPr>
          <w:p w14:paraId="18DE5DF3" w14:textId="77777777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8:16</w:t>
            </w:r>
          </w:p>
        </w:tc>
        <w:tc>
          <w:tcPr>
            <w:tcW w:w="2266" w:type="dxa"/>
          </w:tcPr>
          <w:p w14:paraId="25C6F01F" w14:textId="17F5EA92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:16</w:t>
            </w:r>
          </w:p>
        </w:tc>
      </w:tr>
      <w:tr w:rsidR="00EF1F7E" w14:paraId="449E19A0" w14:textId="77777777" w:rsidTr="00486058">
        <w:tc>
          <w:tcPr>
            <w:tcW w:w="2830" w:type="dxa"/>
          </w:tcPr>
          <w:p w14:paraId="50ACAEB7" w14:textId="77777777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KUTNJAK</w:t>
            </w:r>
          </w:p>
        </w:tc>
        <w:tc>
          <w:tcPr>
            <w:tcW w:w="1700" w:type="dxa"/>
          </w:tcPr>
          <w:p w14:paraId="0BB78264" w14:textId="77777777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8:21</w:t>
            </w:r>
          </w:p>
        </w:tc>
        <w:tc>
          <w:tcPr>
            <w:tcW w:w="2266" w:type="dxa"/>
          </w:tcPr>
          <w:p w14:paraId="1A11FCFD" w14:textId="0D484E93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:21</w:t>
            </w:r>
          </w:p>
        </w:tc>
      </w:tr>
      <w:tr w:rsidR="00EF1F7E" w14:paraId="7B63C0C9" w14:textId="77777777" w:rsidTr="00486058">
        <w:tc>
          <w:tcPr>
            <w:tcW w:w="2830" w:type="dxa"/>
          </w:tcPr>
          <w:p w14:paraId="0049F089" w14:textId="77777777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ZABLATJE</w:t>
            </w:r>
          </w:p>
        </w:tc>
        <w:tc>
          <w:tcPr>
            <w:tcW w:w="1700" w:type="dxa"/>
          </w:tcPr>
          <w:p w14:paraId="2F9D7057" w14:textId="77777777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8:27</w:t>
            </w:r>
          </w:p>
        </w:tc>
        <w:tc>
          <w:tcPr>
            <w:tcW w:w="2266" w:type="dxa"/>
          </w:tcPr>
          <w:p w14:paraId="45EB98C4" w14:textId="22753A60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:27</w:t>
            </w:r>
          </w:p>
        </w:tc>
      </w:tr>
      <w:tr w:rsidR="00EF1F7E" w14:paraId="67F8D727" w14:textId="77777777" w:rsidTr="00486058">
        <w:tc>
          <w:tcPr>
            <w:tcW w:w="2830" w:type="dxa"/>
          </w:tcPr>
          <w:p w14:paraId="3CE7D63B" w14:textId="77777777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MALI OTOK</w:t>
            </w:r>
          </w:p>
        </w:tc>
        <w:tc>
          <w:tcPr>
            <w:tcW w:w="1700" w:type="dxa"/>
          </w:tcPr>
          <w:p w14:paraId="25126EFA" w14:textId="77777777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2266" w:type="dxa"/>
          </w:tcPr>
          <w:p w14:paraId="4F38229E" w14:textId="5A4288A8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</w:tr>
      <w:tr w:rsidR="00EF1F7E" w14:paraId="146B1834" w14:textId="77777777" w:rsidTr="00486058">
        <w:tc>
          <w:tcPr>
            <w:tcW w:w="2830" w:type="dxa"/>
          </w:tcPr>
          <w:p w14:paraId="5062F35F" w14:textId="0FE7739E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ŠODERICA PLAVI LABUD</w:t>
            </w:r>
          </w:p>
        </w:tc>
        <w:tc>
          <w:tcPr>
            <w:tcW w:w="1700" w:type="dxa"/>
          </w:tcPr>
          <w:p w14:paraId="7F1F552E" w14:textId="7CFD183F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2266" w:type="dxa"/>
          </w:tcPr>
          <w:p w14:paraId="7013C576" w14:textId="2E6CF8FE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</w:tr>
      <w:tr w:rsidR="00EF1F7E" w14:paraId="04060A8F" w14:textId="77777777" w:rsidTr="00486058">
        <w:tc>
          <w:tcPr>
            <w:tcW w:w="2830" w:type="dxa"/>
          </w:tcPr>
          <w:p w14:paraId="6B8C51B6" w14:textId="40655448" w:rsidR="00EF1F7E" w:rsidRPr="00F27CC7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KOPRIVNICA BOLNICA</w:t>
            </w:r>
          </w:p>
        </w:tc>
        <w:tc>
          <w:tcPr>
            <w:tcW w:w="1700" w:type="dxa"/>
          </w:tcPr>
          <w:p w14:paraId="0127B69F" w14:textId="4F502F8E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9:05</w:t>
            </w:r>
          </w:p>
        </w:tc>
        <w:tc>
          <w:tcPr>
            <w:tcW w:w="2266" w:type="dxa"/>
          </w:tcPr>
          <w:p w14:paraId="6B959CD8" w14:textId="04410134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</w:tr>
      <w:tr w:rsidR="00EF1F7E" w14:paraId="1CE27A2E" w14:textId="77777777" w:rsidTr="00486058">
        <w:tc>
          <w:tcPr>
            <w:tcW w:w="2830" w:type="dxa"/>
          </w:tcPr>
          <w:p w14:paraId="315AA31A" w14:textId="7EA5C3FC" w:rsidR="00EF1F7E" w:rsidRDefault="00EF1F7E" w:rsidP="00486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KOPRIVNICA HZZO</w:t>
            </w:r>
          </w:p>
        </w:tc>
        <w:tc>
          <w:tcPr>
            <w:tcW w:w="1700" w:type="dxa"/>
          </w:tcPr>
          <w:p w14:paraId="7D2FF30F" w14:textId="5D2F4D6F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9:12</w:t>
            </w:r>
          </w:p>
        </w:tc>
        <w:tc>
          <w:tcPr>
            <w:tcW w:w="2266" w:type="dxa"/>
          </w:tcPr>
          <w:p w14:paraId="338C85C1" w14:textId="14312082" w:rsidR="00EF1F7E" w:rsidRDefault="00EF1F7E" w:rsidP="0048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12:12</w:t>
            </w:r>
          </w:p>
        </w:tc>
      </w:tr>
    </w:tbl>
    <w:p w14:paraId="76CFB32A" w14:textId="77777777" w:rsidR="0096197F" w:rsidRDefault="0096197F" w:rsidP="0096197F">
      <w:pPr>
        <w:rPr>
          <w:rFonts w:ascii="Times New Roman" w:hAnsi="Times New Roman" w:cs="Times New Roman"/>
          <w:sz w:val="24"/>
          <w:szCs w:val="24"/>
        </w:rPr>
      </w:pPr>
    </w:p>
    <w:p w14:paraId="50E6A35D" w14:textId="4584368C" w:rsidR="00EF1F7E" w:rsidRPr="00EF1F7E" w:rsidRDefault="00EF1F7E" w:rsidP="00EF1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1F7E">
        <w:rPr>
          <w:rFonts w:ascii="Times New Roman" w:hAnsi="Times New Roman" w:cs="Times New Roman"/>
          <w:b/>
          <w:bCs/>
          <w:sz w:val="24"/>
          <w:szCs w:val="24"/>
        </w:rPr>
        <w:t>NAPOMENE:</w:t>
      </w:r>
    </w:p>
    <w:p w14:paraId="19193A56" w14:textId="0234FAC0" w:rsidR="0096197F" w:rsidRPr="00EF1F7E" w:rsidRDefault="00EF1F7E" w:rsidP="00EF1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1F7E">
        <w:rPr>
          <w:rFonts w:ascii="Times New Roman" w:hAnsi="Times New Roman" w:cs="Times New Roman"/>
          <w:b/>
          <w:bCs/>
          <w:sz w:val="24"/>
          <w:szCs w:val="24"/>
        </w:rPr>
        <w:t xml:space="preserve">ZA VOŽNJU JE POTREBNO REZERVIRATI MJESTO U KOMBIJU POZIVOM NA BROJ TELEFONA 048/835 – 051 ZA VRIJEME RADNOG VREMENA OPĆINE LEGRAD. REZERVACIJE SE PRIMAJU DO POPUNJENJA MJESTA U KOMBIJU. </w:t>
      </w:r>
    </w:p>
    <w:p w14:paraId="5334A55B" w14:textId="75D659B7" w:rsidR="00EF1F7E" w:rsidRDefault="00EF1F7E" w:rsidP="00EF1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POVRATAK SE VRŠI OBRNUTIM REDOSLIJEDOM. </w:t>
      </w:r>
    </w:p>
    <w:p w14:paraId="260CFAAB" w14:textId="1294F976" w:rsidR="00EF1F7E" w:rsidRDefault="00EF1F7E" w:rsidP="00EF1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DA NEMA PUTNIKA NA SVIM STAJALIŠTIMA – VOZAČ ZADRŽAVA PRAVO PRESKAKANJA STAJALIŠTA.</w:t>
      </w:r>
    </w:p>
    <w:p w14:paraId="77DFB441" w14:textId="77777777" w:rsidR="0096197F" w:rsidRDefault="0096197F" w:rsidP="0096197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131899" w14:textId="77777777" w:rsidR="0096197F" w:rsidRDefault="0096197F" w:rsidP="009619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JEDINSTVENI UPRAVNI ODJEL </w:t>
      </w:r>
    </w:p>
    <w:p w14:paraId="63A39081" w14:textId="77777777" w:rsidR="0096197F" w:rsidRPr="00F27CC7" w:rsidRDefault="0096197F" w:rsidP="009619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OPĆINE LEGRAD</w:t>
      </w:r>
    </w:p>
    <w:p w14:paraId="248B0A07" w14:textId="77777777" w:rsidR="0096197F" w:rsidRPr="00F27CC7" w:rsidRDefault="0096197F" w:rsidP="003101A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6197F" w:rsidRPr="00F27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C7"/>
    <w:rsid w:val="003101A9"/>
    <w:rsid w:val="00314001"/>
    <w:rsid w:val="003F537F"/>
    <w:rsid w:val="007A7E57"/>
    <w:rsid w:val="0096197F"/>
    <w:rsid w:val="00A2424C"/>
    <w:rsid w:val="00E75F96"/>
    <w:rsid w:val="00EF1F7E"/>
    <w:rsid w:val="00F2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6C26"/>
  <w15:chartTrackingRefBased/>
  <w15:docId w15:val="{F5B406B5-6A30-4F6A-93D2-CC832360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27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27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27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27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27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27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27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27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27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27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27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27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27CC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27CC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27C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27CC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27C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27C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27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27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27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27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7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27CC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27C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27CC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27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27CC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27CC7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F2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HP-ProBook</dc:creator>
  <cp:keywords/>
  <dc:description/>
  <cp:lastModifiedBy>HP-ProBook</cp:lastModifiedBy>
  <cp:revision>4</cp:revision>
  <dcterms:created xsi:type="dcterms:W3CDTF">2026-07-31T08:35:00Z</dcterms:created>
  <dcterms:modified xsi:type="dcterms:W3CDTF">2026-08-27T12:01:00Z</dcterms:modified>
</cp:coreProperties>
</file>